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9C" w:rsidRPr="00D65A17" w:rsidRDefault="009D68A8" w:rsidP="00D65A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17"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  <w:r w:rsidR="00D65A17">
        <w:rPr>
          <w:rFonts w:ascii="Times New Roman" w:hAnsi="Times New Roman" w:cs="Times New Roman"/>
          <w:b/>
          <w:sz w:val="28"/>
          <w:szCs w:val="28"/>
        </w:rPr>
        <w:t>, посвященный празднованию Дня Победы</w:t>
      </w:r>
    </w:p>
    <w:p w:rsidR="009D68A8" w:rsidRPr="00D65A17" w:rsidRDefault="009D68A8" w:rsidP="00D65A17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65A17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Воспитывать чувства патриотизма и любви к Родине.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Прививать чувства уважения к ветеранам войны, участникам и тыловикам, а также ко всему старшему поколению.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Духовно-нравственное воспитание детей.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Развитие и демонстрация интеллектуальных и творческих способностей, активизация творческой деятельности.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Повышение качества воспитания детей, используя новые методы и оригинальные идеи.</w:t>
      </w:r>
    </w:p>
    <w:p w:rsidR="009D68A8" w:rsidRPr="00D65A17" w:rsidRDefault="009D68A8" w:rsidP="00D65A1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Прививая любовь к художественной самодеятельности, развивать скрытые таланты у детей.</w:t>
      </w:r>
    </w:p>
    <w:p w:rsidR="009D68A8" w:rsidRPr="00D65A17" w:rsidRDefault="009D68A8" w:rsidP="00D65A17">
      <w:pPr>
        <w:pStyle w:val="a3"/>
        <w:spacing w:line="240" w:lineRule="auto"/>
        <w:ind w:left="1140"/>
        <w:rPr>
          <w:rFonts w:ascii="Times New Roman" w:hAnsi="Times New Roman" w:cs="Times New Roman"/>
          <w:sz w:val="28"/>
          <w:szCs w:val="28"/>
        </w:rPr>
      </w:pPr>
    </w:p>
    <w:p w:rsidR="00AE5C59" w:rsidRPr="00D65A17" w:rsidRDefault="009D68A8" w:rsidP="00D65A17">
      <w:pPr>
        <w:pStyle w:val="a3"/>
        <w:spacing w:line="240" w:lineRule="auto"/>
        <w:ind w:left="1140"/>
        <w:jc w:val="center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*******</w:t>
      </w:r>
      <w:r w:rsidR="00BA71B6" w:rsidRPr="00D65A17">
        <w:rPr>
          <w:rFonts w:ascii="Times New Roman" w:hAnsi="Times New Roman" w:cs="Times New Roman"/>
          <w:sz w:val="28"/>
          <w:szCs w:val="28"/>
        </w:rPr>
        <w:t>******</w:t>
      </w:r>
    </w:p>
    <w:p w:rsidR="00CC5F30" w:rsidRPr="00D65A17" w:rsidRDefault="009D68A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b/>
          <w:sz w:val="28"/>
          <w:szCs w:val="28"/>
        </w:rPr>
        <w:t xml:space="preserve">На фоне  звучания 7-ой симфонии </w:t>
      </w:r>
      <w:r w:rsidR="00CC5F30" w:rsidRPr="00D65A17">
        <w:rPr>
          <w:rFonts w:ascii="Times New Roman" w:hAnsi="Times New Roman" w:cs="Times New Roman"/>
          <w:b/>
          <w:sz w:val="28"/>
          <w:szCs w:val="28"/>
        </w:rPr>
        <w:t xml:space="preserve"> Шостаковича</w:t>
      </w:r>
      <w:r w:rsidRPr="00D65A17">
        <w:rPr>
          <w:rFonts w:ascii="Times New Roman" w:hAnsi="Times New Roman" w:cs="Times New Roman"/>
          <w:b/>
          <w:sz w:val="28"/>
          <w:szCs w:val="28"/>
        </w:rPr>
        <w:t>.</w:t>
      </w:r>
    </w:p>
    <w:p w:rsidR="000F208A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9D68A8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№1</w:t>
      </w:r>
      <w:r w:rsidR="000F208A" w:rsidRPr="00D65A1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C5F30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Завтра рощ</w:t>
      </w:r>
      <w:r w:rsidR="00CC5F30" w:rsidRPr="00D65A17">
        <w:rPr>
          <w:rFonts w:ascii="Times New Roman" w:hAnsi="Times New Roman" w:cs="Times New Roman"/>
          <w:sz w:val="28"/>
          <w:szCs w:val="28"/>
        </w:rPr>
        <w:t xml:space="preserve"> испугаются птицы,</w:t>
      </w:r>
    </w:p>
    <w:p w:rsidR="00CC5F30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Завтра птиц не признают леса…</w:t>
      </w:r>
    </w:p>
    <w:p w:rsidR="000F208A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CC5F30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всё точно завтра случится,</w:t>
      </w:r>
    </w:p>
    <w:p w:rsidR="00CC5F30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Через 24 часа...</w:t>
      </w:r>
    </w:p>
    <w:p w:rsidR="00CC5F30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65A17">
        <w:rPr>
          <w:rFonts w:ascii="Times New Roman" w:hAnsi="Times New Roman" w:cs="Times New Roman"/>
          <w:i/>
          <w:sz w:val="28"/>
          <w:szCs w:val="28"/>
        </w:rPr>
        <w:t>Бегает девочка собирает цветы</w:t>
      </w:r>
    </w:p>
    <w:p w:rsidR="000F208A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CC5F30" w:rsidRPr="00D65A17" w:rsidRDefault="00CC5F30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Цветок, в росинках весь, к цветку </w:t>
      </w:r>
      <w:r w:rsidR="000F208A" w:rsidRPr="00D65A17">
        <w:rPr>
          <w:rFonts w:ascii="Times New Roman" w:hAnsi="Times New Roman" w:cs="Times New Roman"/>
          <w:sz w:val="28"/>
          <w:szCs w:val="28"/>
        </w:rPr>
        <w:t>при</w:t>
      </w:r>
      <w:r w:rsidR="009179B6" w:rsidRPr="00D65A17">
        <w:rPr>
          <w:rFonts w:ascii="Times New Roman" w:hAnsi="Times New Roman" w:cs="Times New Roman"/>
          <w:sz w:val="28"/>
          <w:szCs w:val="28"/>
        </w:rPr>
        <w:t>ник,</w:t>
      </w:r>
    </w:p>
    <w:p w:rsidR="009179B6" w:rsidRPr="00D65A17" w:rsidRDefault="009179B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пограничник п</w:t>
      </w:r>
      <w:r w:rsidR="000F208A" w:rsidRPr="00D65A17">
        <w:rPr>
          <w:rFonts w:ascii="Times New Roman" w:hAnsi="Times New Roman" w:cs="Times New Roman"/>
          <w:sz w:val="28"/>
          <w:szCs w:val="28"/>
        </w:rPr>
        <w:t>р</w:t>
      </w:r>
      <w:r w:rsidRPr="00D65A17">
        <w:rPr>
          <w:rFonts w:ascii="Times New Roman" w:hAnsi="Times New Roman" w:cs="Times New Roman"/>
          <w:sz w:val="28"/>
          <w:szCs w:val="28"/>
        </w:rPr>
        <w:t>отянул к ним руки,</w:t>
      </w:r>
    </w:p>
    <w:p w:rsidR="009179B6" w:rsidRPr="00D65A17" w:rsidRDefault="009179B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А немцы, кончив кофе пить, в тот миг</w:t>
      </w:r>
    </w:p>
    <w:p w:rsidR="009179B6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Влезали в танки, закрывая лю</w:t>
      </w:r>
      <w:r w:rsidR="009179B6" w:rsidRPr="00D65A17">
        <w:rPr>
          <w:rFonts w:ascii="Times New Roman" w:hAnsi="Times New Roman" w:cs="Times New Roman"/>
          <w:sz w:val="28"/>
          <w:szCs w:val="28"/>
        </w:rPr>
        <w:t>ки...</w:t>
      </w:r>
    </w:p>
    <w:p w:rsidR="000F208A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9179B6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Такою</w:t>
      </w:r>
      <w:r w:rsidR="009179B6" w:rsidRPr="00D65A17">
        <w:rPr>
          <w:rFonts w:ascii="Times New Roman" w:hAnsi="Times New Roman" w:cs="Times New Roman"/>
          <w:sz w:val="28"/>
          <w:szCs w:val="28"/>
        </w:rPr>
        <w:t xml:space="preserve"> всё дышало</w:t>
      </w:r>
      <w:r w:rsidRPr="00D65A17">
        <w:rPr>
          <w:rFonts w:ascii="Times New Roman" w:hAnsi="Times New Roman" w:cs="Times New Roman"/>
          <w:sz w:val="28"/>
          <w:szCs w:val="28"/>
        </w:rPr>
        <w:t xml:space="preserve"> тишиной</w:t>
      </w:r>
      <w:r w:rsidR="0067261C" w:rsidRPr="00D65A17">
        <w:rPr>
          <w:rFonts w:ascii="Times New Roman" w:hAnsi="Times New Roman" w:cs="Times New Roman"/>
          <w:sz w:val="28"/>
          <w:szCs w:val="28"/>
        </w:rPr>
        <w:t>,</w:t>
      </w:r>
    </w:p>
    <w:p w:rsidR="0067261C" w:rsidRPr="00D65A17" w:rsidRDefault="0067261C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Что вся земля ещё спала, казалось...</w:t>
      </w:r>
    </w:p>
    <w:p w:rsidR="0067261C" w:rsidRPr="00D65A17" w:rsidRDefault="0067261C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Кто знал, что между миром и войной</w:t>
      </w:r>
    </w:p>
    <w:p w:rsidR="000F208A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каких-</w:t>
      </w:r>
      <w:r w:rsidR="0067261C" w:rsidRPr="00D65A17">
        <w:rPr>
          <w:rFonts w:ascii="Times New Roman" w:hAnsi="Times New Roman" w:cs="Times New Roman"/>
          <w:sz w:val="28"/>
          <w:szCs w:val="28"/>
        </w:rPr>
        <w:t>то пять минут осталось...</w:t>
      </w:r>
    </w:p>
    <w:p w:rsidR="000F208A" w:rsidRPr="00D65A17" w:rsidRDefault="000F208A" w:rsidP="00D65A17">
      <w:pPr>
        <w:pStyle w:val="a3"/>
        <w:spacing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****************</w:t>
      </w:r>
    </w:p>
    <w:p w:rsidR="0067261C" w:rsidRPr="00D65A17" w:rsidRDefault="0067261C" w:rsidP="00D65A1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A17">
        <w:rPr>
          <w:rFonts w:ascii="Times New Roman" w:hAnsi="Times New Roman" w:cs="Times New Roman"/>
          <w:i/>
          <w:sz w:val="28"/>
          <w:szCs w:val="28"/>
        </w:rPr>
        <w:t xml:space="preserve">Музыка звучит громче, включается отсчёт времени – звук  </w:t>
      </w:r>
      <w:r w:rsidR="000F208A" w:rsidRPr="00D65A17">
        <w:rPr>
          <w:rFonts w:ascii="Times New Roman" w:hAnsi="Times New Roman" w:cs="Times New Roman"/>
          <w:i/>
          <w:sz w:val="28"/>
          <w:szCs w:val="28"/>
        </w:rPr>
        <w:t>метронома</w:t>
      </w:r>
    </w:p>
    <w:p w:rsidR="0067261C" w:rsidRPr="00D65A17" w:rsidRDefault="0067261C" w:rsidP="00D65A1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A17">
        <w:rPr>
          <w:rFonts w:ascii="Times New Roman" w:hAnsi="Times New Roman" w:cs="Times New Roman"/>
          <w:i/>
          <w:sz w:val="28"/>
          <w:szCs w:val="28"/>
        </w:rPr>
        <w:t>Звучит голос Левитана.</w:t>
      </w:r>
    </w:p>
    <w:p w:rsidR="0067261C" w:rsidRPr="00D65A17" w:rsidRDefault="0067261C" w:rsidP="00D65A1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A17">
        <w:rPr>
          <w:rFonts w:ascii="Times New Roman" w:hAnsi="Times New Roman" w:cs="Times New Roman"/>
          <w:i/>
          <w:sz w:val="28"/>
          <w:szCs w:val="28"/>
        </w:rPr>
        <w:t xml:space="preserve">На экране </w:t>
      </w:r>
      <w:r w:rsidR="00D65A17">
        <w:rPr>
          <w:rFonts w:ascii="Times New Roman" w:hAnsi="Times New Roman" w:cs="Times New Roman"/>
          <w:i/>
          <w:sz w:val="28"/>
          <w:szCs w:val="28"/>
        </w:rPr>
        <w:t>слова: «</w:t>
      </w:r>
      <w:r w:rsidR="000F208A" w:rsidRPr="00D65A17">
        <w:rPr>
          <w:rFonts w:ascii="Times New Roman" w:hAnsi="Times New Roman" w:cs="Times New Roman"/>
          <w:i/>
          <w:sz w:val="28"/>
          <w:szCs w:val="28"/>
        </w:rPr>
        <w:t>На рассвете 22 июня 1941 года началась Великая Отечественная война», кадры начала  войны, пограничные заставы.</w:t>
      </w:r>
    </w:p>
    <w:p w:rsidR="00D65A17" w:rsidRDefault="0067261C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r w:rsidR="000F208A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№ 1:</w:t>
      </w:r>
      <w:r w:rsidRPr="00D65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61C" w:rsidRPr="00D65A17" w:rsidRDefault="0067261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Умы окутал бездны мрак,</w:t>
      </w:r>
    </w:p>
    <w:p w:rsidR="0067261C" w:rsidRPr="00D65A17" w:rsidRDefault="0067261C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Беда хозяйничает в доме.</w:t>
      </w:r>
    </w:p>
    <w:p w:rsidR="0067261C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не поймёшь, кто друг, кто враг,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А все вокруг как будто в коме.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Но, если верность сохранил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Советской воинской Присяге,</w:t>
      </w:r>
    </w:p>
    <w:p w:rsidR="007B60B3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И </w:t>
      </w:r>
      <w:r w:rsidR="007B60B3" w:rsidRPr="00D65A17">
        <w:rPr>
          <w:rFonts w:ascii="Times New Roman" w:hAnsi="Times New Roman" w:cs="Times New Roman"/>
          <w:sz w:val="28"/>
          <w:szCs w:val="28"/>
        </w:rPr>
        <w:t>честь свою не уронил,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не забыл о красном стяге.</w:t>
      </w:r>
    </w:p>
    <w:p w:rsidR="000F208A" w:rsidRPr="00D65A17" w:rsidRDefault="000F208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Вставай! Пора в последний бой!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свое последнее сраженье.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Свою страну закрой собой,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Спаси ее от пораженья!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Границы православные свои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Веками ты хранила, наша Русь.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 подвиги великие твои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Я, русский офицер, тобой горжусь.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Вставайте, люди русские,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На смертный бой! 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На страшный бой!</w:t>
      </w:r>
    </w:p>
    <w:p w:rsidR="007E5E8B" w:rsidRPr="00D65A17" w:rsidRDefault="000F208A" w:rsidP="00D65A1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Стихотворение на фоне страшных кадров издевательств над детьми и мирными жителями</w:t>
      </w:r>
      <w:r w:rsidRPr="00D65A17">
        <w:rPr>
          <w:rFonts w:ascii="Times New Roman" w:hAnsi="Times New Roman" w:cs="Times New Roman"/>
          <w:i/>
          <w:sz w:val="28"/>
          <w:szCs w:val="28"/>
        </w:rPr>
        <w:t>.</w:t>
      </w:r>
      <w:r w:rsidR="007E5E8B" w:rsidRPr="00D65A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5E8B" w:rsidRPr="00D65A17">
        <w:rPr>
          <w:rFonts w:ascii="Times New Roman" w:hAnsi="Times New Roman" w:cs="Times New Roman"/>
          <w:b/>
          <w:i/>
          <w:sz w:val="28"/>
          <w:szCs w:val="28"/>
        </w:rPr>
        <w:t>В середине дети, склонив голову, возлагают цветы к вечному огню.</w:t>
      </w:r>
    </w:p>
    <w:p w:rsidR="007B60B3" w:rsidRPr="00D65A17" w:rsidRDefault="007B60B3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М. Джалиль</w:t>
      </w:r>
      <w:r w:rsidR="007E5E8B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«Варварство»</w:t>
      </w:r>
    </w:p>
    <w:p w:rsidR="007E5E8B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67261C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Если скажут слово «Родина»,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Сразу в памяти встает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Старый дуб, в саду смородина,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Толстый тополь у ворот.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У реки березка скромница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Ромашковый бугор.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А другим, наверно, вспомнится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Свой родной московский двор.</w:t>
      </w:r>
    </w:p>
    <w:p w:rsidR="007E5E8B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лужах первые кораблики,</w:t>
      </w:r>
    </w:p>
    <w:p w:rsidR="00C678E1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Со скакалкой топот</w:t>
      </w:r>
      <w:r w:rsidR="00C678E1" w:rsidRPr="00D65A17">
        <w:rPr>
          <w:rFonts w:ascii="Times New Roman" w:hAnsi="Times New Roman" w:cs="Times New Roman"/>
          <w:sz w:val="28"/>
          <w:szCs w:val="28"/>
        </w:rPr>
        <w:t xml:space="preserve"> ног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большой соседней фабрики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Громкий радостный гудок.</w:t>
      </w:r>
    </w:p>
    <w:p w:rsidR="00C678E1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7E5E8B" w:rsidRPr="00D65A17" w:rsidRDefault="00C678E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Золотая </w:t>
      </w:r>
      <w:r w:rsidR="007E5E8B" w:rsidRPr="00D65A17">
        <w:rPr>
          <w:rFonts w:ascii="Times New Roman" w:hAnsi="Times New Roman" w:cs="Times New Roman"/>
          <w:sz w:val="28"/>
          <w:szCs w:val="28"/>
        </w:rPr>
        <w:t xml:space="preserve"> целина...</w:t>
      </w:r>
    </w:p>
    <w:p w:rsidR="00AC6C21" w:rsidRPr="00D65A17" w:rsidRDefault="00AC6C2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Родина бывает разная,</w:t>
      </w:r>
    </w:p>
    <w:p w:rsidR="00AC6C21" w:rsidRPr="00D65A17" w:rsidRDefault="00AC6C2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у всех она одна!</w:t>
      </w:r>
    </w:p>
    <w:p w:rsidR="00AC6C21" w:rsidRPr="00D65A17" w:rsidRDefault="00AC6C21" w:rsidP="00D65A1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65A17">
        <w:rPr>
          <w:rFonts w:ascii="Times New Roman" w:hAnsi="Times New Roman" w:cs="Times New Roman"/>
          <w:b/>
          <w:sz w:val="28"/>
          <w:szCs w:val="28"/>
        </w:rPr>
        <w:t>Звучит песня «Священная война»</w:t>
      </w:r>
    </w:p>
    <w:p w:rsidR="007E5E8B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Поют сотрудники и дети в военной форме. </w:t>
      </w:r>
    </w:p>
    <w:p w:rsidR="00AC6C21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После песни о</w:t>
      </w:r>
      <w:r w:rsidR="00AC6C21" w:rsidRPr="00D65A17">
        <w:rPr>
          <w:rFonts w:ascii="Times New Roman" w:hAnsi="Times New Roman" w:cs="Times New Roman"/>
          <w:b/>
          <w:i/>
          <w:sz w:val="28"/>
          <w:szCs w:val="28"/>
        </w:rPr>
        <w:t>тходят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на</w:t>
      </w:r>
      <w:r w:rsidR="00AC6C21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шаг назад.</w:t>
      </w:r>
    </w:p>
    <w:p w:rsidR="007E5E8B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Поочерёдно, делая шаг вперёд, говорят слова.</w:t>
      </w:r>
    </w:p>
    <w:p w:rsidR="00AC6C21" w:rsidRPr="00D65A17" w:rsidRDefault="00AC6C2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1) Я ушла из детства</w:t>
      </w:r>
    </w:p>
    <w:p w:rsidR="00AC6C21" w:rsidRPr="00D65A17" w:rsidRDefault="00AC6C21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</w:t>
      </w:r>
      <w:r w:rsidR="005C41D8" w:rsidRPr="00D65A17">
        <w:rPr>
          <w:rFonts w:ascii="Times New Roman" w:hAnsi="Times New Roman" w:cs="Times New Roman"/>
          <w:sz w:val="28"/>
          <w:szCs w:val="28"/>
        </w:rPr>
        <w:t xml:space="preserve"> </w:t>
      </w:r>
      <w:r w:rsidRPr="00D65A17">
        <w:rPr>
          <w:rFonts w:ascii="Times New Roman" w:hAnsi="Times New Roman" w:cs="Times New Roman"/>
          <w:sz w:val="28"/>
          <w:szCs w:val="28"/>
        </w:rPr>
        <w:t>грязную теплушку,</w:t>
      </w:r>
    </w:p>
    <w:p w:rsidR="00AC6C21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эшелон пехоты,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санитарный взвод!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Дальние разрывы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Слушал и не слушал</w:t>
      </w:r>
    </w:p>
    <w:p w:rsidR="005C41D8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всему привыкший 41-</w:t>
      </w:r>
      <w:r w:rsidR="005C41D8" w:rsidRPr="00D65A17">
        <w:rPr>
          <w:rFonts w:ascii="Times New Roman" w:hAnsi="Times New Roman" w:cs="Times New Roman"/>
          <w:sz w:val="28"/>
          <w:szCs w:val="28"/>
        </w:rPr>
        <w:t>й год!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2) Качается рожь не сжатая,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Шагают бойцы по ней,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Шагаем и мы – девчата,</w:t>
      </w:r>
    </w:p>
    <w:p w:rsidR="005C41D8" w:rsidRPr="00D65A17" w:rsidRDefault="007E5E8B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Похожие на парней.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Нет, то горят не хаты –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То юность наша в огне.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Идут по войне девчата,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Похожие на парне</w:t>
      </w:r>
      <w:r w:rsidR="00D65A17">
        <w:rPr>
          <w:rFonts w:ascii="Times New Roman" w:hAnsi="Times New Roman" w:cs="Times New Roman"/>
          <w:sz w:val="28"/>
          <w:szCs w:val="28"/>
        </w:rPr>
        <w:t>й</w:t>
      </w:r>
      <w:r w:rsidR="007E5E8B" w:rsidRPr="00D65A17">
        <w:rPr>
          <w:rFonts w:ascii="Times New Roman" w:hAnsi="Times New Roman" w:cs="Times New Roman"/>
          <w:sz w:val="28"/>
          <w:szCs w:val="28"/>
        </w:rPr>
        <w:t>.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3) Как это было, как совпало –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Война, беда, мечта и юность!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это всё в меня запало,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лишь потом во мне очнулось!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Сороковые, роковые, свинцовые, пороховые....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Война гуляет по земле,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А мы такие молодые! ...</w:t>
      </w:r>
    </w:p>
    <w:p w:rsidR="005C41D8" w:rsidRP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Звучит песня «Комсомольцы – добровольцы»</w:t>
      </w:r>
      <w:r w:rsidR="007E5E8B" w:rsidRPr="00D65A1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5E8B" w:rsidRPr="00D65A17">
        <w:rPr>
          <w:rFonts w:ascii="Times New Roman" w:hAnsi="Times New Roman" w:cs="Times New Roman"/>
          <w:b/>
          <w:i/>
          <w:sz w:val="28"/>
          <w:szCs w:val="28"/>
        </w:rPr>
        <w:t>Поют все и уходят.</w:t>
      </w:r>
    </w:p>
    <w:p w:rsidR="00E235BC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Звучит песня: «Ридна мамо, моя....» на этом фоне</w:t>
      </w:r>
    </w:p>
    <w:p w:rsidR="00D65A17" w:rsidRDefault="005C41D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Выходит мать в платке: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Знаю, в сердце у тебя тревога –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Нелегко быть матерью солдата!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Знаю, </w:t>
      </w:r>
      <w:r w:rsidR="00D65A17">
        <w:rPr>
          <w:rFonts w:ascii="Times New Roman" w:hAnsi="Times New Roman" w:cs="Times New Roman"/>
          <w:sz w:val="28"/>
          <w:szCs w:val="28"/>
        </w:rPr>
        <w:t>всё ты смотришь на дорогу,</w:t>
      </w:r>
    </w:p>
    <w:p w:rsidR="00670422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которой он ушёл когда-</w:t>
      </w:r>
      <w:r w:rsidR="00670422" w:rsidRPr="00D65A17">
        <w:rPr>
          <w:rFonts w:ascii="Times New Roman" w:hAnsi="Times New Roman" w:cs="Times New Roman"/>
          <w:sz w:val="28"/>
          <w:szCs w:val="28"/>
        </w:rPr>
        <w:t>то.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Знаю, что морщинки глубже стали</w:t>
      </w:r>
    </w:p>
    <w:p w:rsidR="00670422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чуть-</w:t>
      </w:r>
      <w:r w:rsidR="00670422" w:rsidRPr="00D65A17">
        <w:rPr>
          <w:rFonts w:ascii="Times New Roman" w:hAnsi="Times New Roman" w:cs="Times New Roman"/>
          <w:sz w:val="28"/>
          <w:szCs w:val="28"/>
        </w:rPr>
        <w:t>чуть сутулей стали плечи.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Нынче на смерть там в бою стояли,</w:t>
      </w:r>
    </w:p>
    <w:p w:rsidR="00670422" w:rsidRPr="00D65A17" w:rsidRDefault="00670422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Мама, за тебя, за нашу встречу.</w:t>
      </w:r>
    </w:p>
    <w:p w:rsidR="00670422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Звучит грустная мелодия</w:t>
      </w:r>
      <w:r w:rsidR="007E5E8B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70422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Стихотворение: «Жди меня»</w:t>
      </w:r>
      <w:r w:rsidR="00670422" w:rsidRPr="00D65A17">
        <w:rPr>
          <w:rFonts w:ascii="Times New Roman" w:hAnsi="Times New Roman" w:cs="Times New Roman"/>
          <w:sz w:val="28"/>
          <w:szCs w:val="28"/>
        </w:rPr>
        <w:t xml:space="preserve"> –</w:t>
      </w:r>
      <w:r w:rsidRPr="00D65A17">
        <w:rPr>
          <w:rFonts w:ascii="Times New Roman" w:hAnsi="Times New Roman" w:cs="Times New Roman"/>
          <w:sz w:val="28"/>
          <w:szCs w:val="28"/>
        </w:rPr>
        <w:t xml:space="preserve"> К.</w:t>
      </w:r>
      <w:r w:rsidR="00670422" w:rsidRPr="00D65A17">
        <w:rPr>
          <w:rFonts w:ascii="Times New Roman" w:hAnsi="Times New Roman" w:cs="Times New Roman"/>
          <w:sz w:val="28"/>
          <w:szCs w:val="28"/>
        </w:rPr>
        <w:t xml:space="preserve"> Симонова</w:t>
      </w:r>
      <w:r w:rsidRPr="00D65A17">
        <w:rPr>
          <w:rFonts w:ascii="Times New Roman" w:hAnsi="Times New Roman" w:cs="Times New Roman"/>
          <w:sz w:val="28"/>
          <w:szCs w:val="28"/>
        </w:rPr>
        <w:t>.</w:t>
      </w:r>
    </w:p>
    <w:p w:rsidR="00E235BC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Смена декораций на лес и палатку. Звучит тихо песня в землянке.</w:t>
      </w:r>
    </w:p>
    <w:p w:rsidR="001B487B" w:rsidRPr="00D65A17" w:rsidRDefault="001B487B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В палатке сидят солдаты и пишут письма</w:t>
      </w:r>
      <w:r w:rsidR="00E235BC" w:rsidRPr="00D65A1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235BC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Читает первый солдат:</w:t>
      </w:r>
    </w:p>
    <w:p w:rsidR="001B487B" w:rsidRPr="00D65A17" w:rsidRDefault="001B487B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- Дорогие мои родные!</w:t>
      </w:r>
    </w:p>
    <w:p w:rsidR="008C5E0F" w:rsidRPr="00D65A17" w:rsidRDefault="001B487B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Ночь. </w:t>
      </w:r>
      <w:r w:rsidR="00DA55E9" w:rsidRPr="00D65A17">
        <w:rPr>
          <w:rFonts w:ascii="Times New Roman" w:hAnsi="Times New Roman" w:cs="Times New Roman"/>
          <w:sz w:val="28"/>
          <w:szCs w:val="28"/>
        </w:rPr>
        <w:t xml:space="preserve"> Дрожит огонек свечи. 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Вспоминаю уже не впервые,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Как вы спите, но нет еды.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нашей маленькой старой избушке,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Что лесами сокрыта от глаз,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Вспоминаю я поле, речушку,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Вновь и вновь вспоминаю вас.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Мои братья и сестры родные!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Завтра снова я в бой иду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 Отчизну свою, за Родину,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Что попала в лихую беду.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Соберу свое мужество, силу,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Буду немцев без жалости бить,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Что бы вам ничего не грозило,</w:t>
      </w:r>
    </w:p>
    <w:p w:rsidR="008C5E0F" w:rsidRPr="00D65A17" w:rsidRDefault="008C5E0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Чтоб могли вы учиться и жить!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Читает другой солдат: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Я пишу вам письмо.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Хотя между нами пути не близкие.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человеческий рост бурьян,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Да к тому же, тетрадные листики,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Очень временный материал.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Ну и ладно, пусть – не важно!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пока на Земле человек,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Миллионы моих сограждан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Пишут письма в тридцатый век!</w:t>
      </w:r>
    </w:p>
    <w:p w:rsidR="00C5658F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Поп</w:t>
      </w:r>
      <w:r w:rsidR="00E235BC" w:rsidRPr="00D65A17">
        <w:rPr>
          <w:rFonts w:ascii="Times New Roman" w:hAnsi="Times New Roman" w:cs="Times New Roman"/>
          <w:b/>
          <w:i/>
          <w:sz w:val="28"/>
          <w:szCs w:val="28"/>
        </w:rPr>
        <w:t>у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E235BC" w:rsidRPr="00D65A17">
        <w:rPr>
          <w:rFonts w:ascii="Times New Roman" w:hAnsi="Times New Roman" w:cs="Times New Roman"/>
          <w:b/>
          <w:i/>
          <w:sz w:val="28"/>
          <w:szCs w:val="28"/>
        </w:rPr>
        <w:t>ри из песен военных лет, исполняют дети</w:t>
      </w:r>
    </w:p>
    <w:p w:rsidR="00E235BC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По берегам тяжелой переправы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Горит земля и плавит металл.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на солдата не найти управы,</w:t>
      </w:r>
    </w:p>
    <w:p w:rsidR="00E235BC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Солдат в боях Россию не сдавал.</w:t>
      </w:r>
    </w:p>
    <w:p w:rsidR="00E235BC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Ведущий № 2: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Хлеб солдатский поровну деля</w:t>
      </w:r>
      <w:r w:rsidR="00E235BC" w:rsidRPr="00D65A17">
        <w:rPr>
          <w:rFonts w:ascii="Times New Roman" w:hAnsi="Times New Roman" w:cs="Times New Roman"/>
          <w:sz w:val="28"/>
          <w:szCs w:val="28"/>
        </w:rPr>
        <w:t>,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На привалах этого дохода.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Он прошёл четыре долгих года,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Чтоб спасти тебя, моя земля!</w:t>
      </w:r>
    </w:p>
    <w:p w:rsidR="00C5658F" w:rsidRPr="00D65A17" w:rsidRDefault="00C5658F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 Танец «</w:t>
      </w:r>
      <w:r w:rsidR="00E235BC" w:rsidRPr="00D65A17">
        <w:rPr>
          <w:rFonts w:ascii="Times New Roman" w:hAnsi="Times New Roman" w:cs="Times New Roman"/>
          <w:b/>
          <w:i/>
          <w:sz w:val="28"/>
          <w:szCs w:val="28"/>
        </w:rPr>
        <w:t>Солдатки с цветами».</w:t>
      </w:r>
    </w:p>
    <w:p w:rsidR="00673109" w:rsidRPr="00D65A17" w:rsidRDefault="00E235BC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На экране памятники  неизвестным солдатам в лесах и полях.</w:t>
      </w:r>
    </w:p>
    <w:p w:rsidR="00673109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В кровопролитнейших боях 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Мы все со смертью побратались…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в приграничных тех краях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Навечно многие остались.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прорастали в них травой,</w:t>
      </w:r>
    </w:p>
    <w:p w:rsidR="00B12AE6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</w:t>
      </w:r>
      <w:r w:rsidR="00B12AE6" w:rsidRPr="00D65A17">
        <w:rPr>
          <w:rFonts w:ascii="Times New Roman" w:hAnsi="Times New Roman" w:cs="Times New Roman"/>
          <w:sz w:val="28"/>
          <w:szCs w:val="28"/>
        </w:rPr>
        <w:t xml:space="preserve"> разрушались силой тленья,</w:t>
      </w:r>
    </w:p>
    <w:p w:rsidR="00B12AE6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</w:t>
      </w:r>
      <w:r w:rsidR="00B12AE6" w:rsidRPr="00D65A17">
        <w:rPr>
          <w:rFonts w:ascii="Times New Roman" w:hAnsi="Times New Roman" w:cs="Times New Roman"/>
          <w:sz w:val="28"/>
          <w:szCs w:val="28"/>
        </w:rPr>
        <w:t>лач, не услышав над собой,</w:t>
      </w:r>
    </w:p>
    <w:p w:rsidR="00B12AE6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</w:t>
      </w:r>
      <w:r w:rsidR="00B12AE6" w:rsidRPr="00D65A17">
        <w:rPr>
          <w:rFonts w:ascii="Times New Roman" w:hAnsi="Times New Roman" w:cs="Times New Roman"/>
          <w:sz w:val="28"/>
          <w:szCs w:val="28"/>
        </w:rPr>
        <w:t xml:space="preserve"> не изведав погребенья.</w:t>
      </w:r>
    </w:p>
    <w:p w:rsidR="00673109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Порою было не понять,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Где фронт, где тыл, где окруженье,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дрожь в коленях не унять,</w:t>
      </w:r>
    </w:p>
    <w:p w:rsidR="00B12AE6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К</w:t>
      </w:r>
      <w:r w:rsidR="00B12AE6" w:rsidRPr="00D65A17">
        <w:rPr>
          <w:rFonts w:ascii="Times New Roman" w:hAnsi="Times New Roman" w:cs="Times New Roman"/>
          <w:sz w:val="28"/>
          <w:szCs w:val="28"/>
        </w:rPr>
        <w:t>огда бомбят на пораженье.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Врагу не сдали Ленинград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И под Москвой врага разбили,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отстояли Сталинград,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И ход войны переломили.</w:t>
      </w:r>
    </w:p>
    <w:p w:rsidR="00B12AE6" w:rsidRPr="00D65A17" w:rsidRDefault="00AE5C5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Песня «</w:t>
      </w:r>
      <w:r w:rsidR="00B12AE6" w:rsidRPr="00D65A17">
        <w:rPr>
          <w:rFonts w:ascii="Times New Roman" w:hAnsi="Times New Roman" w:cs="Times New Roman"/>
          <w:b/>
          <w:i/>
          <w:sz w:val="28"/>
          <w:szCs w:val="28"/>
        </w:rPr>
        <w:t>Ленинград, Сталинград, Севастополь».</w:t>
      </w:r>
      <w:r w:rsidR="00673109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Исполняют сотрудники и дети. На экране появляются титры:</w:t>
      </w:r>
    </w:p>
    <w:p w:rsidR="00673109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B12AE6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Бреста до Москвы – </w:t>
      </w:r>
      <w:r w:rsidR="00B12AE6" w:rsidRPr="00D65A17">
        <w:rPr>
          <w:rFonts w:ascii="Times New Roman" w:hAnsi="Times New Roman" w:cs="Times New Roman"/>
          <w:sz w:val="28"/>
          <w:szCs w:val="28"/>
        </w:rPr>
        <w:t>1000 км.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От Москвы до Берлина – 1600.</w:t>
      </w:r>
    </w:p>
    <w:p w:rsidR="00B12AE6" w:rsidRPr="00D65A17" w:rsidRDefault="00D65A17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мало….но по-</w:t>
      </w:r>
      <w:r w:rsidR="00B12AE6" w:rsidRPr="00D65A17">
        <w:rPr>
          <w:rFonts w:ascii="Times New Roman" w:hAnsi="Times New Roman" w:cs="Times New Roman"/>
          <w:sz w:val="28"/>
          <w:szCs w:val="28"/>
        </w:rPr>
        <w:t>пластунски - это 4 долгих года…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900 дней блокадного Ленинграда,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клятва панфиловцев: «Ни шагу назад, за нами Москва».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Сталинград, Курская дуга, штурм Берлина.</w:t>
      </w:r>
    </w:p>
    <w:p w:rsidR="00673109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память сердца всего народа!</w:t>
      </w:r>
    </w:p>
    <w:p w:rsidR="00673109" w:rsidRPr="00D65A17" w:rsidRDefault="00673109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Знаю, солнце в пустые глазницы не брызнет!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Знаю, песня тяжелых могил не откроет!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от имени сердца, от имени жизни, я повторяю: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«Вечная слава! Вечная слава героям!»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Песня «Поклонимся великим тем годам».</w:t>
      </w:r>
      <w:r w:rsidR="00D65A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73109" w:rsidRPr="00D65A17">
        <w:rPr>
          <w:rFonts w:ascii="Times New Roman" w:hAnsi="Times New Roman" w:cs="Times New Roman"/>
          <w:b/>
          <w:i/>
          <w:sz w:val="28"/>
          <w:szCs w:val="28"/>
        </w:rPr>
        <w:t>На фоне песни появляются кадры военных лет: цеха, заводы</w:t>
      </w:r>
      <w:r w:rsidR="00BA71B6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, где выпускали снаряды и танки. 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Спасибо вам за всё, отцы и деды!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Тем, кто врага штыком и пулей брал!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тем, кто, приближая День Победы,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Неделями цеха не покидал.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Спасибо женщинам, трудившимся на нивах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Осиротевших сел и деревень.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Спасибо вам за праздник наш счастливый,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За этот трудный и прекрасный день.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Песня «Тучи в голубом».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На экране появляются кадры водружения над Рейхстагом, надписи на стенах Рейхстага.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Да, мы дошли. Угрюмый перед нами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Рейхстаг в пороховой дымился мгле.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Когда над ним взлетело наше знамя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светлее сразу стало на Земле.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Прошла война! Прошла война!</w:t>
      </w:r>
    </w:p>
    <w:p w:rsidR="00BA71B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Но боль взывает к людям: </w:t>
      </w:r>
    </w:p>
    <w:p w:rsidR="00BA71B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Давайте, люди никогда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об этом не забудем.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Появляются титры на экране.</w:t>
      </w:r>
    </w:p>
    <w:p w:rsidR="00B12AE6" w:rsidRPr="00D65A17" w:rsidRDefault="00D65A17" w:rsidP="00D65A1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1418 дней – длилась Великая Отечественная война</w:t>
      </w:r>
      <w:r w:rsidR="00B12AE6" w:rsidRPr="00D65A17">
        <w:rPr>
          <w:rFonts w:ascii="Times New Roman" w:hAnsi="Times New Roman" w:cs="Times New Roman"/>
          <w:sz w:val="28"/>
          <w:szCs w:val="28"/>
        </w:rPr>
        <w:t>. Было сожжено свыше 70 тыс.городов, посёлков и деревень, разрушено 84 тыс. школ,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AE6" w:rsidRPr="00D65A17">
        <w:rPr>
          <w:rFonts w:ascii="Times New Roman" w:hAnsi="Times New Roman" w:cs="Times New Roman"/>
          <w:sz w:val="28"/>
          <w:szCs w:val="28"/>
        </w:rPr>
        <w:t xml:space="preserve">334 высших учебных </w:t>
      </w:r>
      <w:r w:rsidR="00B12AE6" w:rsidRPr="00D65A17">
        <w:rPr>
          <w:rFonts w:ascii="Times New Roman" w:hAnsi="Times New Roman" w:cs="Times New Roman"/>
          <w:sz w:val="28"/>
          <w:szCs w:val="28"/>
        </w:rPr>
        <w:lastRenderedPageBreak/>
        <w:t>заведения. Враг не щадил никого, ни женщин, ни стариков, ни детей. Миллионы жизней советских людей унесла война.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Включается метроном... На экране вечный огонь и возложение цветов.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Вспомним их поимённо,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Горем вспомним своим.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нужно не мертвым,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Это надо - живым!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 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Помните!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Через века, через года – помните!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 тех, кт</w:t>
      </w:r>
      <w:r w:rsidR="00D65A17">
        <w:rPr>
          <w:rFonts w:ascii="Times New Roman" w:hAnsi="Times New Roman" w:cs="Times New Roman"/>
          <w:sz w:val="28"/>
          <w:szCs w:val="28"/>
        </w:rPr>
        <w:t xml:space="preserve">о уже не придет никогда – </w:t>
      </w:r>
      <w:r w:rsidRPr="00D65A17">
        <w:rPr>
          <w:rFonts w:ascii="Times New Roman" w:hAnsi="Times New Roman" w:cs="Times New Roman"/>
          <w:sz w:val="28"/>
          <w:szCs w:val="28"/>
        </w:rPr>
        <w:t>помните!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 плачьте!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горле сдержите стоны, горькие стоны</w:t>
      </w:r>
    </w:p>
    <w:p w:rsidR="00B12AE6" w:rsidRPr="00D65A17" w:rsidRDefault="00AE5C5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Памяти павших будьте достойны!</w:t>
      </w:r>
    </w:p>
    <w:p w:rsidR="00B12AE6" w:rsidRPr="00D65A17" w:rsidRDefault="00AE5C59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Вечно достойны!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Хлебом и песней, мечтой и стихами,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Жизнью просторной, каждой секундой,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Каждым дыханьем, будьте достойны!</w:t>
      </w:r>
    </w:p>
    <w:p w:rsidR="00B12AE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Голос диктора на экране: </w:t>
      </w:r>
      <w:r w:rsidR="00B12AE6" w:rsidRPr="00D65A17">
        <w:rPr>
          <w:rFonts w:ascii="Times New Roman" w:hAnsi="Times New Roman" w:cs="Times New Roman"/>
          <w:b/>
          <w:i/>
          <w:sz w:val="28"/>
          <w:szCs w:val="28"/>
        </w:rPr>
        <w:t>Объявляется Минута молчания.</w:t>
      </w:r>
    </w:p>
    <w:p w:rsidR="00B12AE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Звучит фонограмма Моцарта  «Лакримоза».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Выходит хор сотрудников.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Чтец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Встала пшеница спелая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Тихо плывёт рассвет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Всё, что могли вы сделали,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Ребята, которых нет.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Чтец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Плакать устали матери,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через толщу лет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Смотрят на нас внимательно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Ребята, которых нет!</w:t>
      </w:r>
    </w:p>
    <w:p w:rsidR="00BA71B6" w:rsidRPr="00D65A17" w:rsidRDefault="00BA71B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Чтец №3: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Будто склоняясь над судьбами,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Будто шагая вперёд!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Нам они стали судьями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Ребята, которых нет!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Песня «Журавли».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Пусть спокойные спят города.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Пусть сирены пронзительный вой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 звучит над моей головой.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Ни один пусть не рвётся снаряд,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Ни один не строчит автомат.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Пусть звенят в наших шумных лесах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только птиц и детей голоса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пусть мирно проходят года,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AE5C59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Песня «Кино идёт</w:t>
      </w:r>
      <w:r w:rsidR="00AE5C59" w:rsidRPr="00D65A1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воюет взвод»</w:t>
      </w:r>
      <w:r w:rsidR="00AE5C59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…  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На экране кадры военных лет. 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Мы здесь не потому, что дата,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Как злой осколок память жжёт в груди 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К могиле неизвестного солдата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Ты в праздники и в будни приходи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Он защищал тебя на поле боя.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Упал, ни шагу не ступив назад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имя есть у этого героя-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Великой армии простой солдат.</w:t>
      </w:r>
    </w:p>
    <w:p w:rsidR="00B12AE6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На экране  фото памятника неизвестному солдату. </w:t>
      </w:r>
      <w:r w:rsidR="00B12AE6" w:rsidRPr="00D65A17">
        <w:rPr>
          <w:rFonts w:ascii="Times New Roman" w:hAnsi="Times New Roman" w:cs="Times New Roman"/>
          <w:b/>
          <w:i/>
          <w:sz w:val="28"/>
          <w:szCs w:val="28"/>
        </w:rPr>
        <w:t>Песня «Алёша».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Исполняют сотрудники и дети.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вот он наступил великий день 9 мая 1945 года.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На экране появляется заставка 9 мая, салюты в городах –</w:t>
      </w:r>
      <w:r w:rsidR="00AE5C59" w:rsidRPr="00D65A17">
        <w:rPr>
          <w:rFonts w:ascii="Times New Roman" w:hAnsi="Times New Roman" w:cs="Times New Roman"/>
          <w:sz w:val="28"/>
          <w:szCs w:val="28"/>
        </w:rPr>
        <w:t xml:space="preserve"> </w:t>
      </w:r>
      <w:r w:rsidRPr="00D65A17">
        <w:rPr>
          <w:rFonts w:ascii="Times New Roman" w:hAnsi="Times New Roman" w:cs="Times New Roman"/>
          <w:sz w:val="28"/>
          <w:szCs w:val="28"/>
        </w:rPr>
        <w:t>героях.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Звучит песня «День Победы».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Сияет солнце в День Победы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будет нам всегда светить.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боях жестоких наши деды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Врага сумели победить.</w:t>
      </w:r>
    </w:p>
    <w:p w:rsidR="00BD7378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Идут колонны равным строем,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льются песни там и тут,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А в небе городов – героев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Сверкает праздничный салют.</w:t>
      </w:r>
    </w:p>
    <w:p w:rsidR="00B12AE6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На экране появляются фотографии ветеранов с внуками и звучит п</w:t>
      </w:r>
      <w:r w:rsidR="00AE5C59" w:rsidRPr="00D65A17">
        <w:rPr>
          <w:rFonts w:ascii="Times New Roman" w:hAnsi="Times New Roman" w:cs="Times New Roman"/>
          <w:b/>
          <w:i/>
          <w:sz w:val="28"/>
          <w:szCs w:val="28"/>
        </w:rPr>
        <w:t>есня «</w:t>
      </w:r>
      <w:r w:rsidR="00B12AE6" w:rsidRPr="00D65A17">
        <w:rPr>
          <w:rFonts w:ascii="Times New Roman" w:hAnsi="Times New Roman" w:cs="Times New Roman"/>
          <w:b/>
          <w:i/>
          <w:sz w:val="28"/>
          <w:szCs w:val="28"/>
        </w:rPr>
        <w:t>С дедом на парад».</w:t>
      </w:r>
    </w:p>
    <w:p w:rsidR="00B12AE6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Восходят рассветы, сгорают закаты,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Не знает, не ищет Земля тишины.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трудах и тревогах седеют солдаты-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Герои давно отгремевшей войны.</w:t>
      </w:r>
    </w:p>
    <w:p w:rsidR="00111BCA" w:rsidRPr="00D65A17" w:rsidRDefault="00BD7378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  <w:r w:rsidR="00111BCA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Звучит тихо песня «Ты же выжил солдат…»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Прошли эти люди сквозь громы и пламя,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молодо сердце и руки сильны,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Гуляют с внучатами в солнечных парках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Герои давно отгремевшей войны.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В лучистом цвету неоглядные дали,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lastRenderedPageBreak/>
        <w:t>И песни звенят на просторах страны,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Землю и солнце в боях отстояли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Герои давно отгремевшей войны.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Предоставляем слово нашим гостям, ветеранам Великой Отечественной войны. Дарим цветы.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Прошла война, прошла отрада</w:t>
      </w:r>
    </w:p>
    <w:p w:rsidR="00111BCA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Но боль взывает к людям: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«</w:t>
      </w:r>
      <w:r w:rsidR="00D65A17">
        <w:rPr>
          <w:rFonts w:ascii="Times New Roman" w:hAnsi="Times New Roman" w:cs="Times New Roman"/>
          <w:sz w:val="28"/>
          <w:szCs w:val="28"/>
        </w:rPr>
        <w:t>Д</w:t>
      </w:r>
      <w:r w:rsidRPr="00D65A17">
        <w:rPr>
          <w:rFonts w:ascii="Times New Roman" w:hAnsi="Times New Roman" w:cs="Times New Roman"/>
          <w:sz w:val="28"/>
          <w:szCs w:val="28"/>
        </w:rPr>
        <w:t>авайте, люди,</w:t>
      </w:r>
      <w:r w:rsidR="00111BCA" w:rsidRPr="00D65A17">
        <w:rPr>
          <w:rFonts w:ascii="Times New Roman" w:hAnsi="Times New Roman" w:cs="Times New Roman"/>
          <w:sz w:val="28"/>
          <w:szCs w:val="28"/>
        </w:rPr>
        <w:t xml:space="preserve"> н</w:t>
      </w:r>
      <w:r w:rsidRPr="00D65A17">
        <w:rPr>
          <w:rFonts w:ascii="Times New Roman" w:hAnsi="Times New Roman" w:cs="Times New Roman"/>
          <w:sz w:val="28"/>
          <w:szCs w:val="28"/>
        </w:rPr>
        <w:t xml:space="preserve">икогда </w:t>
      </w:r>
      <w:r w:rsidR="00AE5C59" w:rsidRPr="00D65A17">
        <w:rPr>
          <w:rFonts w:ascii="Times New Roman" w:hAnsi="Times New Roman" w:cs="Times New Roman"/>
          <w:sz w:val="28"/>
          <w:szCs w:val="28"/>
        </w:rPr>
        <w:t>об этом не забудем</w:t>
      </w:r>
      <w:r w:rsidR="00111BCA" w:rsidRPr="00D65A17">
        <w:rPr>
          <w:rFonts w:ascii="Times New Roman" w:hAnsi="Times New Roman" w:cs="Times New Roman"/>
          <w:sz w:val="28"/>
          <w:szCs w:val="28"/>
        </w:rPr>
        <w:t>»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Пусть память верную о ней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Хранят, об этой муке,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дети нынешних детей,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И наших внуков внуки.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Слово для поздравления предоставляется директору детского дома.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№1: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Поздравляем всех с праздником Великой победы!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Мирного неба вам всем над головой!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>Ведущий №2: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Одна лишь просьба есть у нас: «Потомки, память сохраните!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 xml:space="preserve"> Мы жизни отдали з</w:t>
      </w:r>
      <w:r w:rsidR="00AE5C59" w:rsidRPr="00D65A17">
        <w:rPr>
          <w:rFonts w:ascii="Times New Roman" w:hAnsi="Times New Roman" w:cs="Times New Roman"/>
          <w:sz w:val="28"/>
          <w:szCs w:val="28"/>
        </w:rPr>
        <w:t>а вас, а вы – Россию берегите!»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Ведущие хором: </w:t>
      </w:r>
      <w:r w:rsidRPr="00D65A17">
        <w:rPr>
          <w:rFonts w:ascii="Times New Roman" w:hAnsi="Times New Roman" w:cs="Times New Roman"/>
          <w:sz w:val="28"/>
          <w:szCs w:val="28"/>
        </w:rPr>
        <w:t>С праздником! С днём Победы!</w:t>
      </w:r>
    </w:p>
    <w:p w:rsidR="00111BCA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65A17">
        <w:rPr>
          <w:rFonts w:ascii="Times New Roman" w:hAnsi="Times New Roman" w:cs="Times New Roman"/>
          <w:sz w:val="28"/>
          <w:szCs w:val="28"/>
        </w:rPr>
        <w:t>Счастья вам и мирного неба над головой!</w:t>
      </w:r>
    </w:p>
    <w:p w:rsidR="00B12AE6" w:rsidRPr="00D65A17" w:rsidRDefault="00111BCA" w:rsidP="00D65A17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Выходят все участники праздника и поют песню «Детство».  Танец «Детство, д</w:t>
      </w:r>
      <w:r w:rsidR="00B12AE6" w:rsidRPr="00D65A17">
        <w:rPr>
          <w:rFonts w:ascii="Times New Roman" w:hAnsi="Times New Roman" w:cs="Times New Roman"/>
          <w:b/>
          <w:i/>
          <w:sz w:val="28"/>
          <w:szCs w:val="28"/>
        </w:rPr>
        <w:t>етство…».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Спасибо за внимание. </w:t>
      </w:r>
      <w:r w:rsidR="00AE5C59" w:rsidRPr="00D65A17">
        <w:rPr>
          <w:rFonts w:ascii="Times New Roman" w:hAnsi="Times New Roman" w:cs="Times New Roman"/>
          <w:b/>
          <w:i/>
          <w:sz w:val="28"/>
          <w:szCs w:val="28"/>
        </w:rPr>
        <w:t xml:space="preserve"> До свидания</w:t>
      </w:r>
      <w:r w:rsidRPr="00D65A17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12AE6" w:rsidRPr="00D65A17" w:rsidRDefault="00B12AE6" w:rsidP="00D65A1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12AE6" w:rsidRPr="00D65A17" w:rsidSect="00AE5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F44" w:rsidRDefault="00C61F44" w:rsidP="00DB19A9">
      <w:pPr>
        <w:spacing w:after="0" w:line="240" w:lineRule="auto"/>
      </w:pPr>
      <w:r>
        <w:separator/>
      </w:r>
    </w:p>
  </w:endnote>
  <w:endnote w:type="continuationSeparator" w:id="1">
    <w:p w:rsidR="00C61F44" w:rsidRDefault="00C61F44" w:rsidP="00DB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A9" w:rsidRDefault="00DB19A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1139"/>
      <w:docPartObj>
        <w:docPartGallery w:val="Page Numbers (Bottom of Page)"/>
        <w:docPartUnique/>
      </w:docPartObj>
    </w:sdtPr>
    <w:sdtContent>
      <w:p w:rsidR="00DB19A9" w:rsidRDefault="00DB04CB">
        <w:pPr>
          <w:pStyle w:val="a6"/>
          <w:jc w:val="center"/>
        </w:pPr>
        <w:fldSimple w:instr=" PAGE   \* MERGEFORMAT ">
          <w:r w:rsidR="00D65A17">
            <w:rPr>
              <w:noProof/>
            </w:rPr>
            <w:t>2</w:t>
          </w:r>
        </w:fldSimple>
      </w:p>
    </w:sdtContent>
  </w:sdt>
  <w:p w:rsidR="00DB19A9" w:rsidRDefault="00DB19A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A9" w:rsidRDefault="00DB19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F44" w:rsidRDefault="00C61F44" w:rsidP="00DB19A9">
      <w:pPr>
        <w:spacing w:after="0" w:line="240" w:lineRule="auto"/>
      </w:pPr>
      <w:r>
        <w:separator/>
      </w:r>
    </w:p>
  </w:footnote>
  <w:footnote w:type="continuationSeparator" w:id="1">
    <w:p w:rsidR="00C61F44" w:rsidRDefault="00C61F44" w:rsidP="00DB1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A9" w:rsidRDefault="00DB19A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A9" w:rsidRDefault="00DB19A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A9" w:rsidRDefault="00DB19A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249A"/>
    <w:multiLevelType w:val="hybridMultilevel"/>
    <w:tmpl w:val="A9D0F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C19AF"/>
    <w:multiLevelType w:val="hybridMultilevel"/>
    <w:tmpl w:val="1C9849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5F30"/>
    <w:rsid w:val="000F208A"/>
    <w:rsid w:val="00111BCA"/>
    <w:rsid w:val="00197083"/>
    <w:rsid w:val="001B487B"/>
    <w:rsid w:val="00226BA0"/>
    <w:rsid w:val="003A44FA"/>
    <w:rsid w:val="004C440D"/>
    <w:rsid w:val="00567464"/>
    <w:rsid w:val="005C41D8"/>
    <w:rsid w:val="005E716C"/>
    <w:rsid w:val="00624D1C"/>
    <w:rsid w:val="00670422"/>
    <w:rsid w:val="0067261C"/>
    <w:rsid w:val="00673109"/>
    <w:rsid w:val="00764C9C"/>
    <w:rsid w:val="007B60B3"/>
    <w:rsid w:val="007D090F"/>
    <w:rsid w:val="007E5E8B"/>
    <w:rsid w:val="008C5E0F"/>
    <w:rsid w:val="009179B6"/>
    <w:rsid w:val="009D68A8"/>
    <w:rsid w:val="00AC6C21"/>
    <w:rsid w:val="00AE5C59"/>
    <w:rsid w:val="00B12AE6"/>
    <w:rsid w:val="00BA71B6"/>
    <w:rsid w:val="00BD7378"/>
    <w:rsid w:val="00C5658F"/>
    <w:rsid w:val="00C61F44"/>
    <w:rsid w:val="00C678E1"/>
    <w:rsid w:val="00CA6332"/>
    <w:rsid w:val="00CC5F30"/>
    <w:rsid w:val="00D1089C"/>
    <w:rsid w:val="00D65A17"/>
    <w:rsid w:val="00DA55E9"/>
    <w:rsid w:val="00DB04CB"/>
    <w:rsid w:val="00DB19A9"/>
    <w:rsid w:val="00E235BC"/>
    <w:rsid w:val="00F21161"/>
    <w:rsid w:val="00F77556"/>
    <w:rsid w:val="00F81186"/>
    <w:rsid w:val="00FA6BC3"/>
    <w:rsid w:val="00FB0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8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B1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19A9"/>
  </w:style>
  <w:style w:type="paragraph" w:styleId="a6">
    <w:name w:val="footer"/>
    <w:basedOn w:val="a"/>
    <w:link w:val="a7"/>
    <w:uiPriority w:val="99"/>
    <w:unhideWhenUsed/>
    <w:rsid w:val="00DB1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19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Педагог-психолог</dc:creator>
  <cp:lastModifiedBy>ЛЕЙЛА</cp:lastModifiedBy>
  <cp:revision>6</cp:revision>
  <cp:lastPrinted>2015-04-17T06:24:00Z</cp:lastPrinted>
  <dcterms:created xsi:type="dcterms:W3CDTF">2015-02-26T10:03:00Z</dcterms:created>
  <dcterms:modified xsi:type="dcterms:W3CDTF">2015-06-15T06:37:00Z</dcterms:modified>
</cp:coreProperties>
</file>